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2" w:rsidRPr="00E31F92" w:rsidRDefault="00E31F92" w:rsidP="00E31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92">
        <w:rPr>
          <w:rFonts w:ascii="Times New Roman" w:hAnsi="Times New Roman" w:cs="Times New Roman"/>
          <w:b/>
          <w:sz w:val="24"/>
          <w:szCs w:val="24"/>
        </w:rPr>
        <w:t>Сведения о доходах муниципальных служащих Администрации г. Кар</w:t>
      </w:r>
      <w:r w:rsidR="00C5539D">
        <w:rPr>
          <w:rFonts w:ascii="Times New Roman" w:hAnsi="Times New Roman" w:cs="Times New Roman"/>
          <w:b/>
          <w:sz w:val="24"/>
          <w:szCs w:val="24"/>
        </w:rPr>
        <w:t>абулак и членов их семей за 2015</w:t>
      </w:r>
      <w:bookmarkStart w:id="0" w:name="_GoBack"/>
      <w:bookmarkEnd w:id="0"/>
      <w:r w:rsidRPr="00E31F9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31F92" w:rsidRPr="00E31F92" w:rsidRDefault="00E31F92" w:rsidP="00E31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9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6"/>
        <w:gridCol w:w="2280"/>
        <w:gridCol w:w="2274"/>
        <w:gridCol w:w="6"/>
        <w:gridCol w:w="1844"/>
        <w:gridCol w:w="10"/>
        <w:gridCol w:w="1803"/>
        <w:gridCol w:w="7"/>
        <w:gridCol w:w="1790"/>
        <w:gridCol w:w="3074"/>
      </w:tblGrid>
      <w:tr w:rsidR="009B25A5" w:rsidRPr="00E31F92" w:rsidTr="00E31F92">
        <w:trPr>
          <w:trHeight w:val="695"/>
        </w:trPr>
        <w:tc>
          <w:tcPr>
            <w:tcW w:w="2486" w:type="dxa"/>
            <w:vMerge w:val="restart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5A5" w:rsidRPr="00E31F92" w:rsidRDefault="00E31F92" w:rsidP="00E3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B25A5" w:rsidRPr="00E31F92"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2316" w:type="dxa"/>
            <w:gridSpan w:val="2"/>
            <w:vMerge w:val="restart"/>
          </w:tcPr>
          <w:p w:rsidR="009B25A5" w:rsidRPr="00E31F92" w:rsidRDefault="009B25A5" w:rsidP="00E3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5A5" w:rsidRPr="00E31F92" w:rsidRDefault="009B25A5" w:rsidP="00E3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8" w:type="dxa"/>
            <w:vMerge w:val="restart"/>
          </w:tcPr>
          <w:p w:rsidR="009B25A5" w:rsidRPr="00E31F92" w:rsidRDefault="009B25A5" w:rsidP="00E3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дохода в руб.</w:t>
            </w:r>
          </w:p>
        </w:tc>
        <w:tc>
          <w:tcPr>
            <w:tcW w:w="5165" w:type="dxa"/>
            <w:gridSpan w:val="6"/>
          </w:tcPr>
          <w:p w:rsidR="009B25A5" w:rsidRPr="00E31F92" w:rsidRDefault="009B25A5" w:rsidP="00E3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28" w:type="dxa"/>
            <w:vMerge w:val="restart"/>
          </w:tcPr>
          <w:p w:rsidR="009B25A5" w:rsidRPr="00E31F92" w:rsidRDefault="009B25A5" w:rsidP="00E3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1F92" w:rsidRPr="00E31F92" w:rsidTr="00327AC3">
        <w:trPr>
          <w:trHeight w:val="780"/>
        </w:trPr>
        <w:tc>
          <w:tcPr>
            <w:tcW w:w="2486" w:type="dxa"/>
            <w:vMerge/>
          </w:tcPr>
          <w:p w:rsidR="00E31F92" w:rsidRPr="00E31F92" w:rsidRDefault="00E31F92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E31F92" w:rsidRPr="00E31F92" w:rsidRDefault="00E31F92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31F92" w:rsidRPr="00E31F92" w:rsidRDefault="00E31F92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31" w:type="dxa"/>
            <w:gridSpan w:val="3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</w:t>
            </w:r>
            <w:proofErr w:type="spellStart"/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84" w:type="dxa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3128" w:type="dxa"/>
            <w:vMerge/>
          </w:tcPr>
          <w:p w:rsidR="00E31F92" w:rsidRPr="00E31F92" w:rsidRDefault="00E31F92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065"/>
        </w:trPr>
        <w:tc>
          <w:tcPr>
            <w:tcW w:w="2492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Яндиев</w:t>
            </w:r>
            <w:proofErr w:type="spellEnd"/>
            <w:proofErr w:type="gram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2310" w:type="dxa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 "Городской округ г. Карабулак"</w:t>
            </w:r>
          </w:p>
        </w:tc>
        <w:tc>
          <w:tcPr>
            <w:tcW w:w="2304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489078</w:t>
            </w:r>
          </w:p>
        </w:tc>
        <w:tc>
          <w:tcPr>
            <w:tcW w:w="1854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812" w:type="dxa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3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Седан, хендай</w:t>
            </w:r>
            <w:proofErr w:type="gramStart"/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экус</w:t>
            </w:r>
            <w:proofErr w:type="spellEnd"/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2014 г.</w:t>
            </w:r>
          </w:p>
        </w:tc>
      </w:tr>
      <w:tr w:rsidR="00E31F92" w:rsidRPr="00E31F92" w:rsidTr="00E31F92">
        <w:trPr>
          <w:trHeight w:val="1162"/>
        </w:trPr>
        <w:tc>
          <w:tcPr>
            <w:tcW w:w="2492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0" w:type="dxa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241933</w:t>
            </w:r>
          </w:p>
        </w:tc>
        <w:tc>
          <w:tcPr>
            <w:tcW w:w="1854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812" w:type="dxa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3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10"/>
        </w:trPr>
        <w:tc>
          <w:tcPr>
            <w:tcW w:w="2492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Хажмуратовна</w:t>
            </w:r>
            <w:proofErr w:type="spellEnd"/>
          </w:p>
        </w:tc>
        <w:tc>
          <w:tcPr>
            <w:tcW w:w="2310" w:type="dxa"/>
            <w:vAlign w:val="bottom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 архива и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304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264, 995</w:t>
            </w:r>
          </w:p>
        </w:tc>
        <w:tc>
          <w:tcPr>
            <w:tcW w:w="1854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пользование)</w:t>
            </w:r>
          </w:p>
        </w:tc>
        <w:tc>
          <w:tcPr>
            <w:tcW w:w="1812" w:type="dxa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gridSpan w:val="2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vAlign w:val="center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85"/>
        </w:trPr>
        <w:tc>
          <w:tcPr>
            <w:tcW w:w="2492" w:type="dxa"/>
            <w:gridSpan w:val="2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Орцхоевич</w:t>
            </w:r>
            <w:proofErr w:type="spellEnd"/>
          </w:p>
        </w:tc>
        <w:tc>
          <w:tcPr>
            <w:tcW w:w="2310" w:type="dxa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г. Карабулак</w:t>
            </w:r>
          </w:p>
        </w:tc>
        <w:tc>
          <w:tcPr>
            <w:tcW w:w="2304" w:type="dxa"/>
            <w:gridSpan w:val="2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1050641</w:t>
            </w:r>
          </w:p>
        </w:tc>
        <w:tc>
          <w:tcPr>
            <w:tcW w:w="1854" w:type="dxa"/>
            <w:gridSpan w:val="2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12" w:type="dxa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Чумаков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 Магометович</w:t>
            </w:r>
          </w:p>
        </w:tc>
        <w:tc>
          <w:tcPr>
            <w:tcW w:w="2310" w:type="dxa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04" w:type="dxa"/>
            <w:gridSpan w:val="2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389, 426</w:t>
            </w:r>
          </w:p>
        </w:tc>
        <w:tc>
          <w:tcPr>
            <w:tcW w:w="1854" w:type="dxa"/>
            <w:gridSpan w:val="2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812" w:type="dxa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3" w:type="dxa"/>
            <w:gridSpan w:val="2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A5" w:rsidRPr="00E31F92" w:rsidRDefault="009B25A5" w:rsidP="009B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Мамилова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2310" w:type="dxa"/>
          </w:tcPr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A5" w:rsidRPr="00E31F92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04" w:type="dxa"/>
            <w:gridSpan w:val="2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357 194</w:t>
            </w:r>
          </w:p>
        </w:tc>
        <w:tc>
          <w:tcPr>
            <w:tcW w:w="1854" w:type="dxa"/>
            <w:gridSpan w:val="2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собственнсоть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812" w:type="dxa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3" w:type="dxa"/>
            <w:gridSpan w:val="2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vAlign w:val="center"/>
          </w:tcPr>
          <w:p w:rsidR="009B25A5" w:rsidRPr="00E31F92" w:rsidRDefault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"ПОЛО" седан 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Мислауров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Началльник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289202, 4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супруга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Бекхановна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учета муниципального имущества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229 814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земельный участок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48, 2                            0, 06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5A5" w:rsidRPr="00C5539D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жилой дом 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. 670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LADA-RSOY5L. FORD RANGER C092MK06 </w:t>
            </w: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9B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21070 c 609 e</w:t>
            </w: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Гумуков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Алисхан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специлист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198574, 00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98/214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Mercedes-Benz-210Nissan Almeraваз-2106  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Мурзабеков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Аюпович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г. Карабулак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236 879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_ВАЗ 2114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Дзаурова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310 629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42, 3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Аушева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Марета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210 086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Могушкова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Шарифа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Аллаудиновна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учета и отчетности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299 385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340183 75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  земельный участок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"Нисан "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376 213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навес </w:t>
            </w:r>
            <w:proofErr w:type="spellStart"/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  <w:proofErr w:type="spellEnd"/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, Цех для выращивания шампиньонов, гараж, баня, птичник, </w:t>
            </w:r>
            <w:r w:rsidRPr="009B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73, 36. 36, 1070, 8, 588, 8, 19, 3, 423, 2, 139, 36, 2.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722724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Якубович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производственных отраслей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163596, 9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пользхование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_LADA217330R488MK116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Куштова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Магомедовна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прогнозирования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298 864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земельный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303 398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коттедж (аренда)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ВАЗ 21 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Торшхоев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и прогнозирования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205 036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69, 3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FORD Фокус 2005 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126, 1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Аушев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Абуязит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торговле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154182, 0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Шмаховна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архива и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297, 264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54, 5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 Магомед 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производственных отраслей _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283 317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0, 6 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Чахкиева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27908, 35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0, 6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Ахильгов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Рамазан  Муратович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социального отдела   Администрации г. Карабулак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224 285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ВАЗ 21150 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70 900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Рукет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социального отдела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122 436, 00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гараж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жилой гараж  (безвозмездное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ВАЗ 21 00 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Кодзоев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Борис Исаевич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имущества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182 114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98/1000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Лексус -470 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земельный участок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98/1000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Горбаков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Висингиревич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Начальник отдела ГО и ЧС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253 758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(безвозмездное пользование)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W -230 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Султыгов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 Магомед 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Мухарбекович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архитектуры и градостроительства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328, 792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          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   Жилой дом 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700/84, 3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, Инфинити, FX45PREMIUM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Дзуматов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Халитович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градостроителсьвта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264 817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78/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ВАЗ 2114, ВАЗ 21104   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Оздоев Тимур  Русланович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мобизационной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 работе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144817 00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Картоев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Аллаудин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ВУС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194 399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пользование) земельный участок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900/600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Маштагов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землеустройству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183 449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Якубович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 производственных отраслей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226 401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5A5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Куштова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Молотхан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Бексултановна</w:t>
            </w:r>
            <w:proofErr w:type="spell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отдела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547222 99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 </w:t>
            </w:r>
            <w:proofErr w:type="gramStart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300,0,/41,0/273, 1 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A5" w:rsidRPr="009B25A5" w:rsidRDefault="009B25A5" w:rsidP="009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A5">
              <w:rPr>
                <w:rFonts w:ascii="Times New Roman" w:hAnsi="Times New Roman" w:cs="Times New Roman"/>
                <w:sz w:val="24"/>
                <w:szCs w:val="24"/>
              </w:rPr>
              <w:t xml:space="preserve">ХУНДАЙ АССЕНТ </w:t>
            </w: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457 229 78 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273, 1  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Аушева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 Султа</w:t>
            </w:r>
            <w:proofErr w:type="gram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Гиреевна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Ведущйи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архива и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147 044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50, 3/1920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Горчханов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Абубакарович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1154362, 91 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50,3/1920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Аушева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Марета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Ведущий  специалист отдела учета и отчетности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210086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Аушев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Амерхан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 Магомедович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Мурзабеков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Аюпович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г. Карабулак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264475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  <w:proofErr w:type="gram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ВАЗ 2114,</w:t>
            </w: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Измайлов 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Саит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Хаджимурадович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Специалист отдела ГО и ЧС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109795, 00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Жилой дом   (безвозмездное пользование)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 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Жилой дом   (</w:t>
            </w:r>
            <w:proofErr w:type="gram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пользвание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 w:rsidP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Халухаев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Магомед 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Туганович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ВУС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250954, 63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     2 павильона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30/58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Чемурзиева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 Марина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архива и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167254, 76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Муталиева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учета и отчетности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221, 60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Чумаков </w:t>
            </w:r>
            <w:proofErr w:type="spell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  Магометович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443, 96469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92" w:rsidRPr="00E31F92" w:rsidTr="00E31F92">
        <w:trPr>
          <w:trHeight w:val="117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пользование)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2" w:rsidRPr="00E31F92" w:rsidRDefault="00E3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F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92" w:rsidRPr="00E31F92" w:rsidRDefault="00E3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F74" w:rsidRPr="00E31F92" w:rsidRDefault="003D5F74" w:rsidP="009B25A5">
      <w:pPr>
        <w:rPr>
          <w:rFonts w:ascii="Times New Roman" w:hAnsi="Times New Roman" w:cs="Times New Roman"/>
          <w:sz w:val="24"/>
          <w:szCs w:val="24"/>
        </w:rPr>
      </w:pPr>
    </w:p>
    <w:p w:rsidR="00E31F92" w:rsidRPr="00E31F92" w:rsidRDefault="00E31F92" w:rsidP="009B25A5">
      <w:pPr>
        <w:rPr>
          <w:rFonts w:ascii="Times New Roman" w:hAnsi="Times New Roman" w:cs="Times New Roman"/>
          <w:sz w:val="24"/>
          <w:szCs w:val="24"/>
        </w:rPr>
      </w:pPr>
    </w:p>
    <w:sectPr w:rsidR="00E31F92" w:rsidRPr="00E31F92" w:rsidSect="00E31F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9"/>
    <w:rsid w:val="000E6F09"/>
    <w:rsid w:val="003D5F74"/>
    <w:rsid w:val="009B25A5"/>
    <w:rsid w:val="00C5539D"/>
    <w:rsid w:val="00E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mamilova</dc:creator>
  <cp:lastModifiedBy>mamilova</cp:lastModifiedBy>
  <cp:revision>2</cp:revision>
  <dcterms:created xsi:type="dcterms:W3CDTF">2017-03-13T07:48:00Z</dcterms:created>
  <dcterms:modified xsi:type="dcterms:W3CDTF">2017-03-13T07:48:00Z</dcterms:modified>
</cp:coreProperties>
</file>